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17A32" w14:textId="77777777" w:rsidR="00912632" w:rsidRDefault="009126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HASIL</w:t>
      </w:r>
      <w:r w:rsidR="009F78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MONITORING EVALUASI</w:t>
      </w:r>
      <w:r w:rsidR="001F14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6E3AA3B" w14:textId="77777777" w:rsidR="00912632" w:rsidRDefault="009126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DOSEN PEMBIMBING LAPANGAN </w:t>
      </w:r>
      <w:r w:rsidR="009F7894">
        <w:rPr>
          <w:rFonts w:ascii="Times New Roman" w:eastAsia="Times New Roman" w:hAnsi="Times New Roman" w:cs="Times New Roman"/>
          <w:b/>
          <w:sz w:val="24"/>
          <w:szCs w:val="24"/>
        </w:rPr>
        <w:t xml:space="preserve">KKN-PPM </w:t>
      </w:r>
    </w:p>
    <w:p w14:paraId="223D85CD" w14:textId="2B4811E8" w:rsidR="001C2F62" w:rsidRDefault="009F789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UNIVERSITAS PERJUANGAN TASIKMALAYA</w:t>
      </w:r>
    </w:p>
    <w:p w14:paraId="2D42CF9B" w14:textId="559F3902" w:rsidR="001C2F62" w:rsidRDefault="009F789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TAHUN 202</w:t>
      </w:r>
      <w:r w:rsidR="007D0006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772347BE" w14:textId="77777777" w:rsidR="001C2F62" w:rsidRDefault="001C2F6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844D72" w14:textId="77777777" w:rsidR="001C2F62" w:rsidRDefault="009F78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319BC6FC" w14:textId="77777777" w:rsidR="001C2F62" w:rsidRDefault="009F78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NIDN/NIDK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402D90B5" w14:textId="0F028904" w:rsidR="001C2F62" w:rsidRDefault="009F78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Bersama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melaporkan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Pengabdian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Masyarakat (KKN-PPM) di ……………………………..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F153D75" w14:textId="77777777" w:rsidR="001C2F62" w:rsidRDefault="009F78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5CE372D7" w14:textId="77777777" w:rsidR="001C2F62" w:rsidRDefault="009F78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1CB98AEF" w14:textId="77777777" w:rsidR="001C2F62" w:rsidRDefault="009F78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Perjalanan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1513AAB9" w14:textId="77777777" w:rsidR="001C2F62" w:rsidRDefault="009F78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Pejabat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ditemui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2E894204" w14:textId="77777777" w:rsidR="001C2F62" w:rsidRDefault="009F78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54"/>
      </w:tblGrid>
      <w:tr w:rsidR="001C2F62" w14:paraId="6C79B154" w14:textId="77777777">
        <w:tc>
          <w:tcPr>
            <w:tcW w:w="562" w:type="dxa"/>
          </w:tcPr>
          <w:p w14:paraId="62B65FE1" w14:textId="77777777" w:rsidR="001C2F62" w:rsidRDefault="009F78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454" w:type="dxa"/>
          </w:tcPr>
          <w:p w14:paraId="09891F12" w14:textId="77777777" w:rsidR="001C2F62" w:rsidRDefault="009F78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Pertanyaan</w:t>
            </w:r>
            <w:proofErr w:type="spellEnd"/>
          </w:p>
        </w:tc>
      </w:tr>
      <w:tr w:rsidR="001C2F62" w14:paraId="732BB2CF" w14:textId="77777777">
        <w:tc>
          <w:tcPr>
            <w:tcW w:w="562" w:type="dxa"/>
          </w:tcPr>
          <w:p w14:paraId="1394E1C6" w14:textId="77777777" w:rsidR="001C2F62" w:rsidRDefault="009F78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4" w:type="dxa"/>
          </w:tcPr>
          <w:p w14:paraId="51A61EF4" w14:textId="77777777" w:rsidR="001C2F62" w:rsidRDefault="009F78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Sebutkan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uraikan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unggulan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dilaksanakan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bapak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CFE4F0E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F62" w14:paraId="4EB2F378" w14:textId="77777777">
        <w:tc>
          <w:tcPr>
            <w:tcW w:w="562" w:type="dxa"/>
          </w:tcPr>
          <w:p w14:paraId="6E77B099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14:paraId="00BED21A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8ECDF1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7F6D9F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9D2E4A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058D95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157445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1A42EC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8638FE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453945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F62" w14:paraId="5675ADD5" w14:textId="77777777">
        <w:tc>
          <w:tcPr>
            <w:tcW w:w="562" w:type="dxa"/>
          </w:tcPr>
          <w:p w14:paraId="42330F8C" w14:textId="77777777" w:rsidR="001C2F62" w:rsidRDefault="009F78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4" w:type="dxa"/>
          </w:tcPr>
          <w:p w14:paraId="3BE8363E" w14:textId="77777777" w:rsidR="001C2F62" w:rsidRDefault="009F78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Sebutkan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Uraikan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bapak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 KKN</w:t>
            </w:r>
          </w:p>
        </w:tc>
      </w:tr>
      <w:tr w:rsidR="001C2F62" w14:paraId="4DD57360" w14:textId="77777777">
        <w:tc>
          <w:tcPr>
            <w:tcW w:w="562" w:type="dxa"/>
          </w:tcPr>
          <w:p w14:paraId="7B9A9EE4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14:paraId="75CE7AD9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4BD7F0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A7C477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8DE81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ECA31A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39E4AE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069E95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FE9CE3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F62" w14:paraId="64780113" w14:textId="77777777">
        <w:tc>
          <w:tcPr>
            <w:tcW w:w="562" w:type="dxa"/>
          </w:tcPr>
          <w:p w14:paraId="10B80B96" w14:textId="77777777" w:rsidR="001C2F62" w:rsidRDefault="009F78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454" w:type="dxa"/>
          </w:tcPr>
          <w:p w14:paraId="7FA12792" w14:textId="77777777" w:rsidR="001C2F62" w:rsidRDefault="009F78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Uraikan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ditawarkan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mengatasi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1C2F62" w14:paraId="067C6FCE" w14:textId="77777777">
        <w:tc>
          <w:tcPr>
            <w:tcW w:w="562" w:type="dxa"/>
          </w:tcPr>
          <w:p w14:paraId="6ACE2B9D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14:paraId="026C0D97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520E89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04457D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EA7ADB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7805D4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846524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28E8B9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74E874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06B5E1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F62" w14:paraId="0BA31177" w14:textId="77777777">
        <w:tc>
          <w:tcPr>
            <w:tcW w:w="562" w:type="dxa"/>
          </w:tcPr>
          <w:p w14:paraId="6ED9D713" w14:textId="77777777" w:rsidR="001C2F62" w:rsidRDefault="009F78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4" w:type="dxa"/>
          </w:tcPr>
          <w:p w14:paraId="361CD84F" w14:textId="77777777" w:rsidR="001C2F62" w:rsidRDefault="009F78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Sebutkan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uraikan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tantangan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dihadapi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bapak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mendampingi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membimbing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C2F62" w14:paraId="1143C658" w14:textId="77777777">
        <w:tc>
          <w:tcPr>
            <w:tcW w:w="562" w:type="dxa"/>
          </w:tcPr>
          <w:p w14:paraId="09E1AFA4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14:paraId="321BDCE7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F657D7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94CFB7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F155A7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6FCE05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3F7474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63496D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04B8C8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31B6EF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F62" w14:paraId="172540CA" w14:textId="77777777">
        <w:tc>
          <w:tcPr>
            <w:tcW w:w="562" w:type="dxa"/>
          </w:tcPr>
          <w:p w14:paraId="701CD770" w14:textId="77777777" w:rsidR="001C2F62" w:rsidRDefault="009F78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4" w:type="dxa"/>
          </w:tcPr>
          <w:p w14:paraId="1D81C9BE" w14:textId="77777777" w:rsidR="001C2F62" w:rsidRDefault="009F78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Uraikan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tantangan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kendala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dihadapi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bapak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mendampingi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C2F62" w14:paraId="5570BEB9" w14:textId="77777777">
        <w:tc>
          <w:tcPr>
            <w:tcW w:w="562" w:type="dxa"/>
          </w:tcPr>
          <w:p w14:paraId="0B3332CB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14:paraId="46304C12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E31C77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7D779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2196A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B5FD41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C1894B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BCE4A0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9BBAEC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5EBFAF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EC6F25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F62" w14:paraId="70540671" w14:textId="77777777">
        <w:tc>
          <w:tcPr>
            <w:tcW w:w="562" w:type="dxa"/>
          </w:tcPr>
          <w:p w14:paraId="6151A8B4" w14:textId="77777777" w:rsidR="001C2F62" w:rsidRDefault="009F78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4" w:type="dxa"/>
          </w:tcPr>
          <w:p w14:paraId="14C1F801" w14:textId="77777777" w:rsidR="001C2F62" w:rsidRDefault="009F78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Sebutkan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Uraikan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persiapan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EXPO KKN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1C2F62" w14:paraId="1413998D" w14:textId="77777777">
        <w:tc>
          <w:tcPr>
            <w:tcW w:w="562" w:type="dxa"/>
          </w:tcPr>
          <w:p w14:paraId="62881336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14:paraId="1955E9B1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F2F46F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980496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F4EC86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22983D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37218B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0EB2FB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F506B9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0FC23F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9BB8F5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F62" w14:paraId="3C891582" w14:textId="77777777">
        <w:tc>
          <w:tcPr>
            <w:tcW w:w="562" w:type="dxa"/>
          </w:tcPr>
          <w:p w14:paraId="4EF66427" w14:textId="77777777" w:rsidR="001C2F62" w:rsidRDefault="009F78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454" w:type="dxa"/>
          </w:tcPr>
          <w:p w14:paraId="5D6D1345" w14:textId="77777777" w:rsidR="001C2F62" w:rsidRDefault="009F78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Sebutkan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bapak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KKN?</w:t>
            </w:r>
          </w:p>
        </w:tc>
      </w:tr>
      <w:tr w:rsidR="001C2F62" w14:paraId="66600228" w14:textId="77777777">
        <w:tc>
          <w:tcPr>
            <w:tcW w:w="562" w:type="dxa"/>
          </w:tcPr>
          <w:p w14:paraId="720AF517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14:paraId="29695D88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35ECB8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C71F2C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0383AC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DF2929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3AF544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E016B5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D3F1E6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F3DDB8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8DBB86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F62" w14:paraId="5B140EB8" w14:textId="77777777">
        <w:tc>
          <w:tcPr>
            <w:tcW w:w="562" w:type="dxa"/>
          </w:tcPr>
          <w:p w14:paraId="0C3FA9C0" w14:textId="77777777" w:rsidR="001C2F62" w:rsidRDefault="009F78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4" w:type="dxa"/>
          </w:tcPr>
          <w:p w14:paraId="015FEFD7" w14:textId="77777777" w:rsidR="001C2F62" w:rsidRDefault="009F78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bapak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dihadapi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KKN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5880AA59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F62" w14:paraId="733CCF87" w14:textId="77777777">
        <w:tc>
          <w:tcPr>
            <w:tcW w:w="562" w:type="dxa"/>
          </w:tcPr>
          <w:p w14:paraId="2B858DD9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14:paraId="3D9F91FA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AFFCFD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892F3B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E5C28C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656614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09D259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D78C4E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2E5C5C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9A0EF6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F62" w14:paraId="1B9E3BDF" w14:textId="77777777">
        <w:tc>
          <w:tcPr>
            <w:tcW w:w="562" w:type="dxa"/>
          </w:tcPr>
          <w:p w14:paraId="7EF257EA" w14:textId="77777777" w:rsidR="001C2F62" w:rsidRDefault="009F78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4" w:type="dxa"/>
          </w:tcPr>
          <w:p w14:paraId="32239F2C" w14:textId="77777777" w:rsidR="001C2F62" w:rsidRDefault="009F78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Sebutkan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menarik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bapak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KKN!</w:t>
            </w:r>
          </w:p>
        </w:tc>
      </w:tr>
      <w:tr w:rsidR="001C2F62" w14:paraId="3E084AAC" w14:textId="77777777">
        <w:tc>
          <w:tcPr>
            <w:tcW w:w="562" w:type="dxa"/>
          </w:tcPr>
          <w:p w14:paraId="206B882B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14:paraId="5853AF43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778EC9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AD68A6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94618D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6F2F5F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791E7D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93661F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C17C65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CDECF4" w14:textId="77777777" w:rsidR="001C2F62" w:rsidRDefault="001C2F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4F39B7" w14:textId="77777777" w:rsidR="001C2F62" w:rsidRDefault="009F7894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Tasikmalaya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…………………………</w:t>
      </w:r>
    </w:p>
    <w:p w14:paraId="29662DBF" w14:textId="77777777" w:rsidR="001C2F62" w:rsidRDefault="009F7894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Lapangan</w:t>
      </w:r>
      <w:proofErr w:type="spellEnd"/>
    </w:p>
    <w:p w14:paraId="4FF5D36D" w14:textId="77777777" w:rsidR="001C2F62" w:rsidRDefault="001C2F6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BCCAAD" w14:textId="77777777" w:rsidR="001C2F62" w:rsidRDefault="001C2F6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B80CA9" w14:textId="77777777" w:rsidR="001C2F62" w:rsidRDefault="001C2F6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CAA9FB" w14:textId="77777777" w:rsidR="001C2F62" w:rsidRDefault="001C2F6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E7BBF5" w14:textId="77777777" w:rsidR="001C2F62" w:rsidRDefault="009F7894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</w:t>
      </w:r>
    </w:p>
    <w:p w14:paraId="0E225B35" w14:textId="77777777" w:rsidR="001C2F62" w:rsidRDefault="009F7894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NIDN.</w:t>
      </w:r>
    </w:p>
    <w:sectPr w:rsidR="001C2F62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48F16" w14:textId="77777777" w:rsidR="006A523F" w:rsidRDefault="006A523F">
      <w:pPr>
        <w:spacing w:after="0" w:line="240" w:lineRule="auto"/>
      </w:pPr>
      <w:r>
        <w:separator/>
      </w:r>
    </w:p>
  </w:endnote>
  <w:endnote w:type="continuationSeparator" w:id="0">
    <w:p w14:paraId="4C6766C6" w14:textId="77777777" w:rsidR="006A523F" w:rsidRDefault="006A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A0B55" w14:textId="77777777" w:rsidR="006A523F" w:rsidRDefault="006A523F">
      <w:pPr>
        <w:spacing w:after="0" w:line="240" w:lineRule="auto"/>
      </w:pPr>
      <w:r>
        <w:separator/>
      </w:r>
    </w:p>
  </w:footnote>
  <w:footnote w:type="continuationSeparator" w:id="0">
    <w:p w14:paraId="6C9EE9FC" w14:textId="77777777" w:rsidR="006A523F" w:rsidRDefault="006A5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D6CAC" w14:textId="77777777" w:rsidR="001C2F62" w:rsidRDefault="009F78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320"/>
      </w:tabs>
      <w:spacing w:after="0" w:line="240" w:lineRule="auto"/>
      <w:ind w:left="-851" w:right="-1039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>YAYASAN UNIVERSITAS SILIWANGI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AB0B684" wp14:editId="4856C723">
          <wp:simplePos x="0" y="0"/>
          <wp:positionH relativeFrom="column">
            <wp:posOffset>5403850</wp:posOffset>
          </wp:positionH>
          <wp:positionV relativeFrom="paragraph">
            <wp:posOffset>47625</wp:posOffset>
          </wp:positionV>
          <wp:extent cx="904240" cy="904240"/>
          <wp:effectExtent l="0" t="0" r="0" b="0"/>
          <wp:wrapNone/>
          <wp:docPr id="5" name="image1.jpg" descr="LOGO UNP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UNP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240" cy="904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42253BE" wp14:editId="73F38B8B">
          <wp:simplePos x="0" y="0"/>
          <wp:positionH relativeFrom="column">
            <wp:posOffset>-466724</wp:posOffset>
          </wp:positionH>
          <wp:positionV relativeFrom="paragraph">
            <wp:posOffset>47625</wp:posOffset>
          </wp:positionV>
          <wp:extent cx="847725" cy="847725"/>
          <wp:effectExtent l="0" t="0" r="0" b="0"/>
          <wp:wrapNone/>
          <wp:docPr id="6" name="image2.jpg" descr="thumbna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humbnai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4EBE80" w14:textId="77777777" w:rsidR="001C2F62" w:rsidRDefault="009F78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320"/>
      </w:tabs>
      <w:spacing w:after="0" w:line="240" w:lineRule="auto"/>
      <w:ind w:left="-851" w:right="-1039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>UNIVERSITAS PERJUANGAN TASIKMALAYA</w:t>
    </w:r>
  </w:p>
  <w:p w14:paraId="02EF214D" w14:textId="77777777" w:rsidR="001C2F62" w:rsidRDefault="009F78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320"/>
      </w:tabs>
      <w:spacing w:after="0" w:line="240" w:lineRule="auto"/>
      <w:ind w:left="-851" w:right="-1039"/>
      <w:jc w:val="center"/>
      <w:rPr>
        <w:rFonts w:ascii="Times New Roman" w:eastAsia="Times New Roman" w:hAnsi="Times New Roman" w:cs="Times New Roman"/>
        <w:b/>
        <w:color w:val="000000"/>
        <w:sz w:val="27"/>
        <w:szCs w:val="27"/>
      </w:rPr>
    </w:pPr>
    <w:r>
      <w:rPr>
        <w:rFonts w:ascii="Times New Roman" w:eastAsia="Times New Roman" w:hAnsi="Times New Roman" w:cs="Times New Roman"/>
        <w:b/>
        <w:color w:val="000000"/>
        <w:sz w:val="27"/>
        <w:szCs w:val="27"/>
      </w:rPr>
      <w:t>LEMBAGA PENELITIAN DAN PENGABDIAN MASYARAKAT</w:t>
    </w:r>
  </w:p>
  <w:p w14:paraId="2ADD308F" w14:textId="77777777" w:rsidR="001C2F62" w:rsidRDefault="001C2F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320"/>
      </w:tabs>
      <w:spacing w:after="0" w:line="240" w:lineRule="auto"/>
      <w:ind w:left="-851"/>
      <w:jc w:val="center"/>
      <w:rPr>
        <w:rFonts w:ascii="Times New Roman" w:eastAsia="Times New Roman" w:hAnsi="Times New Roman" w:cs="Times New Roman"/>
        <w:b/>
        <w:color w:val="000000"/>
        <w:sz w:val="6"/>
        <w:szCs w:val="6"/>
      </w:rPr>
    </w:pPr>
  </w:p>
  <w:p w14:paraId="029CB087" w14:textId="77777777" w:rsidR="001C2F62" w:rsidRDefault="009F78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32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Jalan </w:t>
    </w:r>
    <w:proofErr w:type="spellStart"/>
    <w:r>
      <w:rPr>
        <w:rFonts w:ascii="Times New Roman" w:eastAsia="Times New Roman" w:hAnsi="Times New Roman" w:cs="Times New Roman"/>
        <w:color w:val="000000"/>
      </w:rPr>
      <w:t>Pembela</w:t>
    </w:r>
    <w:proofErr w:type="spellEnd"/>
    <w:r>
      <w:rPr>
        <w:rFonts w:ascii="Times New Roman" w:eastAsia="Times New Roman" w:hAnsi="Times New Roman" w:cs="Times New Roman"/>
        <w:color w:val="000000"/>
      </w:rPr>
      <w:t xml:space="preserve"> Tanah Air (PETA) No. 177 Kota </w:t>
    </w:r>
    <w:proofErr w:type="spellStart"/>
    <w:r>
      <w:rPr>
        <w:rFonts w:ascii="Times New Roman" w:eastAsia="Times New Roman" w:hAnsi="Times New Roman" w:cs="Times New Roman"/>
        <w:color w:val="000000"/>
      </w:rPr>
      <w:t>Tasikmalaya</w:t>
    </w:r>
    <w:proofErr w:type="spellEnd"/>
    <w:r>
      <w:rPr>
        <w:rFonts w:ascii="Times New Roman" w:eastAsia="Times New Roman" w:hAnsi="Times New Roman" w:cs="Times New Roman"/>
        <w:color w:val="000000"/>
      </w:rPr>
      <w:t xml:space="preserve">, </w:t>
    </w:r>
    <w:proofErr w:type="spellStart"/>
    <w:r>
      <w:rPr>
        <w:rFonts w:ascii="Times New Roman" w:eastAsia="Times New Roman" w:hAnsi="Times New Roman" w:cs="Times New Roman"/>
        <w:color w:val="000000"/>
      </w:rPr>
      <w:t>Kode</w:t>
    </w:r>
    <w:proofErr w:type="spellEnd"/>
    <w:r>
      <w:rPr>
        <w:rFonts w:ascii="Times New Roman" w:eastAsia="Times New Roman" w:hAnsi="Times New Roman" w:cs="Times New Roman"/>
        <w:color w:val="000000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</w:rPr>
      <w:t>Pos</w:t>
    </w:r>
    <w:proofErr w:type="spellEnd"/>
    <w:r>
      <w:rPr>
        <w:rFonts w:ascii="Times New Roman" w:eastAsia="Times New Roman" w:hAnsi="Times New Roman" w:cs="Times New Roman"/>
        <w:color w:val="000000"/>
      </w:rPr>
      <w:t xml:space="preserve"> 46115</w:t>
    </w:r>
  </w:p>
  <w:p w14:paraId="502CD59A" w14:textId="77777777" w:rsidR="001C2F62" w:rsidRDefault="009F78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320"/>
      </w:tabs>
      <w:spacing w:after="0" w:line="240" w:lineRule="auto"/>
      <w:ind w:left="-851" w:firstLine="720"/>
      <w:jc w:val="center"/>
      <w:rPr>
        <w:rFonts w:ascii="Times New Roman" w:eastAsia="Times New Roman" w:hAnsi="Times New Roman" w:cs="Times New Roman"/>
        <w:color w:val="000000"/>
      </w:rPr>
    </w:pPr>
    <w:proofErr w:type="spellStart"/>
    <w:r>
      <w:rPr>
        <w:rFonts w:ascii="Times New Roman" w:eastAsia="Times New Roman" w:hAnsi="Times New Roman" w:cs="Times New Roman"/>
        <w:color w:val="000000"/>
      </w:rPr>
      <w:t>Telepon</w:t>
    </w:r>
    <w:proofErr w:type="spellEnd"/>
    <w:r>
      <w:rPr>
        <w:rFonts w:ascii="Times New Roman" w:eastAsia="Times New Roman" w:hAnsi="Times New Roman" w:cs="Times New Roman"/>
        <w:color w:val="000000"/>
      </w:rPr>
      <w:t xml:space="preserve"> (0265) 326058, </w:t>
    </w:r>
    <w:proofErr w:type="spellStart"/>
    <w:r>
      <w:rPr>
        <w:rFonts w:ascii="Times New Roman" w:eastAsia="Times New Roman" w:hAnsi="Times New Roman" w:cs="Times New Roman"/>
        <w:color w:val="000000"/>
      </w:rPr>
      <w:t>laman</w:t>
    </w:r>
    <w:proofErr w:type="spellEnd"/>
    <w:r>
      <w:rPr>
        <w:rFonts w:ascii="Times New Roman" w:eastAsia="Times New Roman" w:hAnsi="Times New Roman" w:cs="Times New Roman"/>
        <w:color w:val="000000"/>
      </w:rPr>
      <w:t>: http://www.unper.ac.id</w:t>
    </w:r>
  </w:p>
  <w:p w14:paraId="630B5561" w14:textId="77777777" w:rsidR="001C2F62" w:rsidRDefault="009F78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13D466F" wp14:editId="06C402BE">
              <wp:simplePos x="0" y="0"/>
              <wp:positionH relativeFrom="column">
                <wp:posOffset>1</wp:posOffset>
              </wp:positionH>
              <wp:positionV relativeFrom="paragraph">
                <wp:posOffset>76200</wp:posOffset>
              </wp:positionV>
              <wp:extent cx="0" cy="28575"/>
              <wp:effectExtent l="0" t="0" r="0" b="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26258" y="3780000"/>
                        <a:ext cx="6039485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76200</wp:posOffset>
              </wp:positionV>
              <wp:extent cx="0" cy="28575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4D75250" w14:textId="77777777" w:rsidR="001C2F62" w:rsidRDefault="001C2F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62"/>
    <w:rsid w:val="001C2F62"/>
    <w:rsid w:val="001F149E"/>
    <w:rsid w:val="006A523F"/>
    <w:rsid w:val="007D0006"/>
    <w:rsid w:val="00912632"/>
    <w:rsid w:val="009F7894"/>
    <w:rsid w:val="00BE21E8"/>
    <w:rsid w:val="00E8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15FE"/>
  <w15:docId w15:val="{84DED042-57E4-4182-A455-CF265F69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55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E85"/>
  </w:style>
  <w:style w:type="paragraph" w:styleId="Footer">
    <w:name w:val="footer"/>
    <w:basedOn w:val="Normal"/>
    <w:link w:val="FooterChar"/>
    <w:uiPriority w:val="99"/>
    <w:unhideWhenUsed/>
    <w:rsid w:val="00555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E85"/>
  </w:style>
  <w:style w:type="paragraph" w:styleId="BalloonText">
    <w:name w:val="Balloon Text"/>
    <w:basedOn w:val="Normal"/>
    <w:link w:val="BalloonTextChar"/>
    <w:uiPriority w:val="99"/>
    <w:semiHidden/>
    <w:unhideWhenUsed/>
    <w:rsid w:val="009A1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F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1FAD"/>
    <w:pPr>
      <w:ind w:left="720"/>
      <w:contextualSpacing/>
    </w:pPr>
  </w:style>
  <w:style w:type="table" w:styleId="TableGrid">
    <w:name w:val="Table Grid"/>
    <w:basedOn w:val="TableNormal"/>
    <w:uiPriority w:val="39"/>
    <w:rsid w:val="00FA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zRy6kTT0vq7HSB18tc6RYZohtw==">CgMxLjAyCGguZ2pkZ3hzOAByITFiem1JczFGSXhBQjRFVldpUGRJSm53SDVjNm1QTkg5NQ==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6</cp:revision>
  <dcterms:created xsi:type="dcterms:W3CDTF">2023-07-15T13:27:00Z</dcterms:created>
  <dcterms:modified xsi:type="dcterms:W3CDTF">2024-07-23T08:28:00Z</dcterms:modified>
</cp:coreProperties>
</file>